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Summary –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22"/>
              <w:szCs w:val="22"/>
            </w:rPr>
            <w:t>AFGHANISTAN</w:t>
          </w:r>
        </w:smartTag>
      </w:smartTag>
      <w:r>
        <w:rPr>
          <w:b/>
          <w:sz w:val="22"/>
          <w:szCs w:val="22"/>
        </w:rPr>
        <w:t xml:space="preserve"> MISSION NETWORK-VTC INSTALLATION AND TRAINING</w:t>
      </w:r>
    </w:p>
    <w:p>
      <w:pPr>
        <w:jc w:val="center"/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Due:  4/13/</w:t>
      </w:r>
      <w:r>
        <w:rPr>
          <w:b/>
          <w:sz w:val="22"/>
          <w:szCs w:val="22"/>
        </w:rPr>
        <w:t>2010</w:t>
      </w:r>
    </w:p>
    <w:p>
      <w:pPr>
        <w:rPr>
          <w:b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/>
          <w:sz w:val="22"/>
          <w:szCs w:val="22"/>
        </w:rPr>
        <w:t>De</w:t>
      </w:r>
      <w:r>
        <w:rPr>
          <w:b/>
          <w:bCs/>
          <w:i/>
          <w:sz w:val="22"/>
          <w:szCs w:val="22"/>
        </w:rPr>
        <w:t>scription of Work</w:t>
      </w:r>
      <w:r>
        <w:rPr>
          <w:bCs/>
          <w:sz w:val="22"/>
          <w:szCs w:val="22"/>
        </w:rPr>
        <w:t xml:space="preserve">: NATO </w:t>
      </w:r>
      <w:r>
        <w:rPr>
          <w:bCs/>
          <w:sz w:val="22"/>
          <w:szCs w:val="22"/>
        </w:rPr>
        <w:t xml:space="preserve">C3 Agency </w:t>
      </w:r>
      <w:r>
        <w:rPr>
          <w:bCs/>
          <w:sz w:val="22"/>
          <w:szCs w:val="22"/>
        </w:rPr>
        <w:t>has requested</w:t>
      </w:r>
      <w:r>
        <w:rPr>
          <w:bCs/>
          <w:sz w:val="22"/>
          <w:szCs w:val="22"/>
        </w:rPr>
        <w:t xml:space="preserve"> that </w:t>
      </w:r>
      <w:r>
        <w:rPr>
          <w:bCs/>
          <w:sz w:val="22"/>
          <w:szCs w:val="22"/>
        </w:rPr>
        <w:t>ManTech provide a presolicita</w:t>
      </w:r>
      <w:r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>ion p</w:t>
      </w:r>
      <w:r>
        <w:rPr>
          <w:bCs/>
          <w:sz w:val="22"/>
          <w:szCs w:val="22"/>
        </w:rPr>
        <w:t xml:space="preserve">roposal for Afghanistan Mission Network-VTC equipment installation and training.  Mantech will procure and install POLYCOM equipment at ISAF, </w:t>
      </w:r>
      <w:smartTag w:uri="urn:schemas-microsoft-com:office:smarttags" w:element="country-region">
        <w:smartTag w:uri="urn:schemas-microsoft-com:office:smarttags" w:element="place">
          <w:r>
            <w:rPr>
              <w:bCs/>
              <w:sz w:val="22"/>
              <w:szCs w:val="22"/>
            </w:rPr>
            <w:t>Afghanistan</w:t>
          </w:r>
        </w:smartTag>
      </w:smartTag>
      <w:r>
        <w:rPr>
          <w:bCs/>
          <w:sz w:val="22"/>
          <w:szCs w:val="22"/>
        </w:rPr>
        <w:t>.  We will also train users at ISAF in use of the equipment.</w:t>
      </w:r>
    </w:p>
    <w:p>
      <w:pPr>
        <w:rPr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Type of contract:  FFP</w:t>
      </w:r>
      <w:r>
        <w:rPr>
          <w:bCs/>
          <w:sz w:val="22"/>
          <w:szCs w:val="22"/>
        </w:rPr>
        <w:tab/>
      </w:r>
    </w:p>
    <w:p>
      <w:pPr>
        <w:rPr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Elements: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FP Labor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199,645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POLYCOM Equipment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529,169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FP Travel and Per Diem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24,322</w:t>
      </w:r>
    </w:p>
    <w:p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FFP TOTAL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75</w:t>
      </w:r>
      <w:r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,13</w:t>
      </w:r>
      <w:r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>
      <w:pPr>
        <w:rPr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Estimated Profit: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22%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Estimated Hours: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2,076</w:t>
      </w:r>
    </w:p>
    <w:p>
      <w:pPr>
        <w:rPr>
          <w:bCs/>
          <w:sz w:val="22"/>
          <w:szCs w:val="22"/>
        </w:rPr>
      </w:pPr>
    </w:p>
    <w:p>
      <w:pPr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>Phase1:</w:t>
      </w:r>
      <w:r>
        <w:rPr>
          <w:bCs/>
          <w:sz w:val="22"/>
          <w:szCs w:val="22"/>
        </w:rPr>
        <w:tab/>
        <w:t xml:space="preserve">Polycom Training in </w:t>
      </w:r>
      <w:smartTag w:uri="urn:schemas-microsoft-com:office:smarttags" w:element="City">
        <w:smartTag w:uri="urn:schemas-microsoft-com:office:smarttags" w:element="place">
          <w:r>
            <w:rPr>
              <w:bCs/>
              <w:sz w:val="22"/>
              <w:szCs w:val="22"/>
            </w:rPr>
            <w:t>Colorado Springs</w:t>
          </w:r>
        </w:smartTag>
        <w:r>
          <w:rPr>
            <w:bCs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bCs/>
              <w:sz w:val="22"/>
              <w:szCs w:val="22"/>
            </w:rPr>
            <w:t>CO</w:t>
          </w:r>
        </w:smartTag>
      </w:smartTag>
      <w:r>
        <w:rPr>
          <w:bCs/>
          <w:sz w:val="22"/>
          <w:szCs w:val="22"/>
        </w:rPr>
        <w:t xml:space="preserve"> for two ManTech employees (one month)</w:t>
      </w:r>
    </w:p>
    <w:p>
      <w:pPr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>Phase 2:</w:t>
      </w:r>
      <w:r>
        <w:rPr>
          <w:bCs/>
          <w:sz w:val="22"/>
          <w:szCs w:val="22"/>
        </w:rPr>
        <w:tab/>
        <w:t xml:space="preserve">Pre-Deployment initial configuration of equipment of equipment at SHAPE in </w:t>
      </w:r>
      <w:smartTag w:uri="urn:schemas-microsoft-com:office:smarttags" w:element="country-region">
        <w:smartTag w:uri="urn:schemas-microsoft-com:office:smarttags" w:element="place">
          <w:r>
            <w:rPr>
              <w:bCs/>
              <w:sz w:val="22"/>
              <w:szCs w:val="22"/>
            </w:rPr>
            <w:t>Belgium</w:t>
          </w:r>
        </w:smartTag>
      </w:smartTag>
      <w:r>
        <w:rPr>
          <w:bCs/>
          <w:sz w:val="22"/>
          <w:szCs w:val="22"/>
        </w:rPr>
        <w:t xml:space="preserve"> (two weeks)</w:t>
      </w:r>
    </w:p>
    <w:p>
      <w:pPr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>Phase 3</w:t>
      </w:r>
      <w:r>
        <w:rPr>
          <w:bCs/>
          <w:sz w:val="22"/>
          <w:szCs w:val="22"/>
        </w:rPr>
        <w:tab/>
        <w:t xml:space="preserve">Implementation and integration support at ISAF, </w:t>
      </w:r>
      <w:smartTag w:uri="urn:schemas-microsoft-com:office:smarttags" w:element="country-region">
        <w:smartTag w:uri="urn:schemas-microsoft-com:office:smarttags" w:element="place">
          <w:r>
            <w:rPr>
              <w:bCs/>
              <w:sz w:val="22"/>
              <w:szCs w:val="22"/>
            </w:rPr>
            <w:t>Afghanistan</w:t>
          </w:r>
        </w:smartTag>
      </w:smartTag>
      <w:r>
        <w:rPr>
          <w:bCs/>
          <w:sz w:val="22"/>
          <w:szCs w:val="22"/>
        </w:rPr>
        <w:t xml:space="preserve"> and training of on-site operators (six weeks)</w:t>
      </w:r>
    </w:p>
    <w:p>
      <w:pPr>
        <w:rPr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To be awarded under Contract CO 11853 OPL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Sole Source</w:t>
      </w:r>
    </w:p>
    <w:p>
      <w:pPr>
        <w:rPr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Risks:</w:t>
      </w:r>
    </w:p>
    <w:p>
      <w:pPr>
        <w:rPr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Performance Guarantee (10% of price)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Liquidated Damages Clause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Travel to </w:t>
      </w:r>
      <w:smartTag w:uri="urn:schemas-microsoft-com:office:smarttags" w:element="country-region">
        <w:smartTag w:uri="urn:schemas-microsoft-com:office:smarttags" w:element="place">
          <w:r>
            <w:rPr>
              <w:bCs/>
              <w:sz w:val="22"/>
              <w:szCs w:val="22"/>
            </w:rPr>
            <w:t>Afghanistan</w:t>
          </w:r>
        </w:smartTag>
      </w:smartTag>
      <w:r>
        <w:rPr>
          <w:bCs/>
          <w:sz w:val="22"/>
          <w:szCs w:val="22"/>
        </w:rPr>
        <w:t xml:space="preserve"> dependent upon Customer’s schedule.  This could increase Per Diem cost in </w:t>
      </w:r>
      <w:smartTag w:uri="urn:schemas-microsoft-com:office:smarttags" w:element="country-region">
        <w:smartTag w:uri="urn:schemas-microsoft-com:office:smarttags" w:element="place">
          <w:r>
            <w:rPr>
              <w:bCs/>
              <w:sz w:val="22"/>
              <w:szCs w:val="22"/>
            </w:rPr>
            <w:t>Belgium</w:t>
          </w:r>
        </w:smartTag>
      </w:smartTag>
      <w:r>
        <w:rPr>
          <w:bCs/>
          <w:sz w:val="22"/>
          <w:szCs w:val="22"/>
        </w:rPr>
        <w:t>.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NATO Security clearances required</w:t>
      </w:r>
    </w:p>
    <w:p>
      <w:pPr>
        <w:rPr>
          <w:bCs/>
          <w:sz w:val="22"/>
          <w:szCs w:val="22"/>
        </w:rPr>
      </w:pPr>
    </w:p>
    <w:p>
      <w:pPr>
        <w:rPr>
          <w:bCs/>
          <w:sz w:val="22"/>
          <w:szCs w:val="22"/>
        </w:rPr>
      </w:pPr>
    </w:p>
    <w:p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4C4E"/>
    <w:multiLevelType w:val="singleLevel"/>
    <w:tmpl w:val="4195C05D"/>
    <w:lvl w:ilvl="0">
      <w:start w:val="1"/>
      <w:numFmt w:val="lowerLetter"/>
      <w:lvlText w:val="%1."/>
      <w:lvlJc w:val="left"/>
      <w:pPr>
        <w:tabs>
          <w:tab w:val="num" w:pos="360"/>
        </w:tabs>
        <w:ind w:left="1512" w:hanging="360"/>
      </w:pPr>
      <w:rPr>
        <w:rFonts w:cs="Times New Roman"/>
        <w:i/>
        <w:iCs/>
        <w:snapToGrid/>
        <w:spacing w:val="-3"/>
        <w:sz w:val="24"/>
        <w:szCs w:val="24"/>
      </w:rPr>
    </w:lvl>
  </w:abstractNum>
  <w:abstractNum w:abstractNumId="1">
    <w:nsid w:val="0251A2BF"/>
    <w:multiLevelType w:val="singleLevel"/>
    <w:tmpl w:val="04090001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i/>
        <w:snapToGrid/>
        <w:spacing w:val="-3"/>
        <w:sz w:val="24"/>
      </w:rPr>
    </w:lvl>
  </w:abstractNum>
  <w:abstractNum w:abstractNumId="2">
    <w:nsid w:val="14023FFF"/>
    <w:multiLevelType w:val="hybridMultilevel"/>
    <w:tmpl w:val="D19E2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B316C3"/>
    <w:multiLevelType w:val="hybridMultilevel"/>
    <w:tmpl w:val="B34E69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0C38BF"/>
    <w:multiLevelType w:val="hybridMultilevel"/>
    <w:tmpl w:val="6C3A8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E847A6"/>
    <w:multiLevelType w:val="hybridMultilevel"/>
    <w:tmpl w:val="C068F4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A2FA6"/>
    <w:multiLevelType w:val="hybridMultilevel"/>
    <w:tmpl w:val="859E60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99C"/>
    <w:rsid w:val="00002E71"/>
    <w:rsid w:val="00003091"/>
    <w:rsid w:val="0000376C"/>
    <w:rsid w:val="00004990"/>
    <w:rsid w:val="000049EA"/>
    <w:rsid w:val="00006251"/>
    <w:rsid w:val="00006686"/>
    <w:rsid w:val="00006DD9"/>
    <w:rsid w:val="000112D7"/>
    <w:rsid w:val="00011406"/>
    <w:rsid w:val="00011940"/>
    <w:rsid w:val="00012333"/>
    <w:rsid w:val="00013DF6"/>
    <w:rsid w:val="00014A1C"/>
    <w:rsid w:val="00015335"/>
    <w:rsid w:val="0001716D"/>
    <w:rsid w:val="00023F19"/>
    <w:rsid w:val="0002472A"/>
    <w:rsid w:val="00027BC4"/>
    <w:rsid w:val="00030240"/>
    <w:rsid w:val="000305E0"/>
    <w:rsid w:val="000361E6"/>
    <w:rsid w:val="00036651"/>
    <w:rsid w:val="00040100"/>
    <w:rsid w:val="00040F8A"/>
    <w:rsid w:val="00046ABD"/>
    <w:rsid w:val="00053465"/>
    <w:rsid w:val="00056FE1"/>
    <w:rsid w:val="00057356"/>
    <w:rsid w:val="00065438"/>
    <w:rsid w:val="00065876"/>
    <w:rsid w:val="000719B2"/>
    <w:rsid w:val="00073C2B"/>
    <w:rsid w:val="00076B3C"/>
    <w:rsid w:val="00080CC5"/>
    <w:rsid w:val="0008369E"/>
    <w:rsid w:val="00086332"/>
    <w:rsid w:val="00092988"/>
    <w:rsid w:val="00094C00"/>
    <w:rsid w:val="0009542C"/>
    <w:rsid w:val="000A2021"/>
    <w:rsid w:val="000A36CA"/>
    <w:rsid w:val="000A6F3C"/>
    <w:rsid w:val="000A7A9F"/>
    <w:rsid w:val="000B4366"/>
    <w:rsid w:val="000B5620"/>
    <w:rsid w:val="000B7F34"/>
    <w:rsid w:val="000C2BA9"/>
    <w:rsid w:val="000C3989"/>
    <w:rsid w:val="000C488B"/>
    <w:rsid w:val="000C4F2C"/>
    <w:rsid w:val="000D034B"/>
    <w:rsid w:val="000D174B"/>
    <w:rsid w:val="000D3816"/>
    <w:rsid w:val="000D3AB3"/>
    <w:rsid w:val="000D3AD4"/>
    <w:rsid w:val="000D6AAE"/>
    <w:rsid w:val="000E3D90"/>
    <w:rsid w:val="000E49AE"/>
    <w:rsid w:val="000E75AD"/>
    <w:rsid w:val="000E7BD1"/>
    <w:rsid w:val="000F00F7"/>
    <w:rsid w:val="000F4B5B"/>
    <w:rsid w:val="000F70D2"/>
    <w:rsid w:val="0010067A"/>
    <w:rsid w:val="0010152E"/>
    <w:rsid w:val="001022CA"/>
    <w:rsid w:val="00104A51"/>
    <w:rsid w:val="00105383"/>
    <w:rsid w:val="00122BA6"/>
    <w:rsid w:val="00130A5D"/>
    <w:rsid w:val="001316FB"/>
    <w:rsid w:val="00131807"/>
    <w:rsid w:val="0013180B"/>
    <w:rsid w:val="001318C7"/>
    <w:rsid w:val="00131FAF"/>
    <w:rsid w:val="00135456"/>
    <w:rsid w:val="00137BDE"/>
    <w:rsid w:val="00140B15"/>
    <w:rsid w:val="0014170F"/>
    <w:rsid w:val="001419D1"/>
    <w:rsid w:val="001443C6"/>
    <w:rsid w:val="00147904"/>
    <w:rsid w:val="00147B4A"/>
    <w:rsid w:val="00150236"/>
    <w:rsid w:val="0015116F"/>
    <w:rsid w:val="00152405"/>
    <w:rsid w:val="00156787"/>
    <w:rsid w:val="00167FDC"/>
    <w:rsid w:val="0017151D"/>
    <w:rsid w:val="00171AD5"/>
    <w:rsid w:val="00172ED5"/>
    <w:rsid w:val="00173EF8"/>
    <w:rsid w:val="001758EE"/>
    <w:rsid w:val="00175CB4"/>
    <w:rsid w:val="00177D68"/>
    <w:rsid w:val="001802F9"/>
    <w:rsid w:val="001821A3"/>
    <w:rsid w:val="0018254B"/>
    <w:rsid w:val="00182ACD"/>
    <w:rsid w:val="0018738A"/>
    <w:rsid w:val="00194823"/>
    <w:rsid w:val="00194EEB"/>
    <w:rsid w:val="00195ABD"/>
    <w:rsid w:val="00196176"/>
    <w:rsid w:val="00197EEF"/>
    <w:rsid w:val="001A344E"/>
    <w:rsid w:val="001A41A8"/>
    <w:rsid w:val="001A7036"/>
    <w:rsid w:val="001B1A20"/>
    <w:rsid w:val="001B2606"/>
    <w:rsid w:val="001B3D1A"/>
    <w:rsid w:val="001B4894"/>
    <w:rsid w:val="001B6159"/>
    <w:rsid w:val="001B627A"/>
    <w:rsid w:val="001B742B"/>
    <w:rsid w:val="001C00FA"/>
    <w:rsid w:val="001C258C"/>
    <w:rsid w:val="001C4613"/>
    <w:rsid w:val="001C6D36"/>
    <w:rsid w:val="001D0D48"/>
    <w:rsid w:val="001D4618"/>
    <w:rsid w:val="001E087D"/>
    <w:rsid w:val="001F11F8"/>
    <w:rsid w:val="001F2E52"/>
    <w:rsid w:val="001F2F3D"/>
    <w:rsid w:val="001F348C"/>
    <w:rsid w:val="001F5703"/>
    <w:rsid w:val="00200699"/>
    <w:rsid w:val="00203006"/>
    <w:rsid w:val="00203B53"/>
    <w:rsid w:val="002074B8"/>
    <w:rsid w:val="002117D9"/>
    <w:rsid w:val="00211D0D"/>
    <w:rsid w:val="00212896"/>
    <w:rsid w:val="0021533B"/>
    <w:rsid w:val="00220822"/>
    <w:rsid w:val="00223BE4"/>
    <w:rsid w:val="00223CC6"/>
    <w:rsid w:val="0022675C"/>
    <w:rsid w:val="00226B08"/>
    <w:rsid w:val="00227029"/>
    <w:rsid w:val="002302C4"/>
    <w:rsid w:val="002319FA"/>
    <w:rsid w:val="002409D1"/>
    <w:rsid w:val="00240EA0"/>
    <w:rsid w:val="00241B0C"/>
    <w:rsid w:val="00241B0F"/>
    <w:rsid w:val="00246ADB"/>
    <w:rsid w:val="00250E04"/>
    <w:rsid w:val="00253109"/>
    <w:rsid w:val="002553BC"/>
    <w:rsid w:val="00260AF2"/>
    <w:rsid w:val="00262DDF"/>
    <w:rsid w:val="0026302B"/>
    <w:rsid w:val="002649C2"/>
    <w:rsid w:val="00267CC5"/>
    <w:rsid w:val="00272691"/>
    <w:rsid w:val="00273280"/>
    <w:rsid w:val="00274B43"/>
    <w:rsid w:val="00276D15"/>
    <w:rsid w:val="002774F8"/>
    <w:rsid w:val="00286930"/>
    <w:rsid w:val="00286F11"/>
    <w:rsid w:val="00291E2E"/>
    <w:rsid w:val="002950E0"/>
    <w:rsid w:val="0029629F"/>
    <w:rsid w:val="00296886"/>
    <w:rsid w:val="002A1B1C"/>
    <w:rsid w:val="002A1DBE"/>
    <w:rsid w:val="002A26E7"/>
    <w:rsid w:val="002A4A9F"/>
    <w:rsid w:val="002A50EC"/>
    <w:rsid w:val="002A7DBC"/>
    <w:rsid w:val="002B0536"/>
    <w:rsid w:val="002B1E43"/>
    <w:rsid w:val="002B7087"/>
    <w:rsid w:val="002C1F16"/>
    <w:rsid w:val="002C3F8A"/>
    <w:rsid w:val="002C60B3"/>
    <w:rsid w:val="002D01AE"/>
    <w:rsid w:val="002D043F"/>
    <w:rsid w:val="002D52FC"/>
    <w:rsid w:val="002E0874"/>
    <w:rsid w:val="002E099F"/>
    <w:rsid w:val="002E3AB7"/>
    <w:rsid w:val="002E4174"/>
    <w:rsid w:val="002E4320"/>
    <w:rsid w:val="002E4AD4"/>
    <w:rsid w:val="002E7B0F"/>
    <w:rsid w:val="002F1197"/>
    <w:rsid w:val="002F1C2D"/>
    <w:rsid w:val="002F4EBB"/>
    <w:rsid w:val="002F50A0"/>
    <w:rsid w:val="002F5AE0"/>
    <w:rsid w:val="002F736B"/>
    <w:rsid w:val="00301E45"/>
    <w:rsid w:val="00303E58"/>
    <w:rsid w:val="00304755"/>
    <w:rsid w:val="0030542A"/>
    <w:rsid w:val="00306DBF"/>
    <w:rsid w:val="00306E65"/>
    <w:rsid w:val="003073C9"/>
    <w:rsid w:val="0031365E"/>
    <w:rsid w:val="0032002B"/>
    <w:rsid w:val="0032061B"/>
    <w:rsid w:val="003206CD"/>
    <w:rsid w:val="00320C7B"/>
    <w:rsid w:val="00321549"/>
    <w:rsid w:val="00323405"/>
    <w:rsid w:val="00326398"/>
    <w:rsid w:val="0032672C"/>
    <w:rsid w:val="00337411"/>
    <w:rsid w:val="00340517"/>
    <w:rsid w:val="00340FF8"/>
    <w:rsid w:val="0034153D"/>
    <w:rsid w:val="00346090"/>
    <w:rsid w:val="00354211"/>
    <w:rsid w:val="00355021"/>
    <w:rsid w:val="0035574B"/>
    <w:rsid w:val="00355891"/>
    <w:rsid w:val="00357228"/>
    <w:rsid w:val="0036681D"/>
    <w:rsid w:val="00371810"/>
    <w:rsid w:val="00373E1F"/>
    <w:rsid w:val="00375C64"/>
    <w:rsid w:val="00377FEA"/>
    <w:rsid w:val="00384270"/>
    <w:rsid w:val="00385B11"/>
    <w:rsid w:val="0038616B"/>
    <w:rsid w:val="00393356"/>
    <w:rsid w:val="0039653E"/>
    <w:rsid w:val="003A10A1"/>
    <w:rsid w:val="003A2DE3"/>
    <w:rsid w:val="003A52B9"/>
    <w:rsid w:val="003B001E"/>
    <w:rsid w:val="003B0049"/>
    <w:rsid w:val="003B1BE2"/>
    <w:rsid w:val="003B40FE"/>
    <w:rsid w:val="003B5A46"/>
    <w:rsid w:val="003C7CBF"/>
    <w:rsid w:val="003D1E3E"/>
    <w:rsid w:val="003D3185"/>
    <w:rsid w:val="003D72F8"/>
    <w:rsid w:val="003E4415"/>
    <w:rsid w:val="003F0790"/>
    <w:rsid w:val="003F0B9B"/>
    <w:rsid w:val="003F2278"/>
    <w:rsid w:val="003F36EB"/>
    <w:rsid w:val="003F5C4D"/>
    <w:rsid w:val="00401B23"/>
    <w:rsid w:val="00404516"/>
    <w:rsid w:val="00405773"/>
    <w:rsid w:val="00413210"/>
    <w:rsid w:val="00413D01"/>
    <w:rsid w:val="00414CED"/>
    <w:rsid w:val="00415349"/>
    <w:rsid w:val="00417C96"/>
    <w:rsid w:val="0042132A"/>
    <w:rsid w:val="0042163A"/>
    <w:rsid w:val="00422540"/>
    <w:rsid w:val="00423BF2"/>
    <w:rsid w:val="00425956"/>
    <w:rsid w:val="00426253"/>
    <w:rsid w:val="00431B72"/>
    <w:rsid w:val="00432A4B"/>
    <w:rsid w:val="004353D7"/>
    <w:rsid w:val="0043605E"/>
    <w:rsid w:val="00442668"/>
    <w:rsid w:val="00442F03"/>
    <w:rsid w:val="00445118"/>
    <w:rsid w:val="0044517A"/>
    <w:rsid w:val="00446EE9"/>
    <w:rsid w:val="00447D5F"/>
    <w:rsid w:val="00452019"/>
    <w:rsid w:val="004549EB"/>
    <w:rsid w:val="00461E49"/>
    <w:rsid w:val="00461FF8"/>
    <w:rsid w:val="00462544"/>
    <w:rsid w:val="00466044"/>
    <w:rsid w:val="00471AC6"/>
    <w:rsid w:val="00472CCD"/>
    <w:rsid w:val="004734DB"/>
    <w:rsid w:val="00487B52"/>
    <w:rsid w:val="0049027B"/>
    <w:rsid w:val="00492428"/>
    <w:rsid w:val="00493E9A"/>
    <w:rsid w:val="00493F2D"/>
    <w:rsid w:val="004A4232"/>
    <w:rsid w:val="004A4E88"/>
    <w:rsid w:val="004B0D5E"/>
    <w:rsid w:val="004B123A"/>
    <w:rsid w:val="004B2070"/>
    <w:rsid w:val="004B24DA"/>
    <w:rsid w:val="004B48A6"/>
    <w:rsid w:val="004B66CA"/>
    <w:rsid w:val="004B74A5"/>
    <w:rsid w:val="004C0E89"/>
    <w:rsid w:val="004C647C"/>
    <w:rsid w:val="004C7CB6"/>
    <w:rsid w:val="004C7EB5"/>
    <w:rsid w:val="004D3C8C"/>
    <w:rsid w:val="004D5054"/>
    <w:rsid w:val="004D6B47"/>
    <w:rsid w:val="004E0557"/>
    <w:rsid w:val="004E3394"/>
    <w:rsid w:val="004E350E"/>
    <w:rsid w:val="004E43D6"/>
    <w:rsid w:val="004E525C"/>
    <w:rsid w:val="004E605C"/>
    <w:rsid w:val="004E61B4"/>
    <w:rsid w:val="004F10E8"/>
    <w:rsid w:val="004F118D"/>
    <w:rsid w:val="004F2D3B"/>
    <w:rsid w:val="004F3028"/>
    <w:rsid w:val="004F5B9C"/>
    <w:rsid w:val="00500DA7"/>
    <w:rsid w:val="0050101F"/>
    <w:rsid w:val="00501DDA"/>
    <w:rsid w:val="005048A4"/>
    <w:rsid w:val="005049CE"/>
    <w:rsid w:val="00504FCB"/>
    <w:rsid w:val="005052C6"/>
    <w:rsid w:val="005054CA"/>
    <w:rsid w:val="0051351F"/>
    <w:rsid w:val="00513D49"/>
    <w:rsid w:val="005156E1"/>
    <w:rsid w:val="00520A0A"/>
    <w:rsid w:val="00527A3C"/>
    <w:rsid w:val="0053097D"/>
    <w:rsid w:val="00530FD4"/>
    <w:rsid w:val="005340EE"/>
    <w:rsid w:val="0053458B"/>
    <w:rsid w:val="00542393"/>
    <w:rsid w:val="005435B8"/>
    <w:rsid w:val="00545703"/>
    <w:rsid w:val="00545FC7"/>
    <w:rsid w:val="00547DB1"/>
    <w:rsid w:val="00551458"/>
    <w:rsid w:val="00551DC9"/>
    <w:rsid w:val="00556E5D"/>
    <w:rsid w:val="00557655"/>
    <w:rsid w:val="00564649"/>
    <w:rsid w:val="00566596"/>
    <w:rsid w:val="005669A4"/>
    <w:rsid w:val="00576109"/>
    <w:rsid w:val="0057748C"/>
    <w:rsid w:val="00577DE2"/>
    <w:rsid w:val="00582037"/>
    <w:rsid w:val="0059157E"/>
    <w:rsid w:val="00597620"/>
    <w:rsid w:val="005A0694"/>
    <w:rsid w:val="005A49A9"/>
    <w:rsid w:val="005A4B56"/>
    <w:rsid w:val="005A5279"/>
    <w:rsid w:val="005A6B56"/>
    <w:rsid w:val="005A6EC1"/>
    <w:rsid w:val="005A7987"/>
    <w:rsid w:val="005B1857"/>
    <w:rsid w:val="005B4B5F"/>
    <w:rsid w:val="005B611C"/>
    <w:rsid w:val="005B7819"/>
    <w:rsid w:val="005C0A04"/>
    <w:rsid w:val="005C5F19"/>
    <w:rsid w:val="005C70E4"/>
    <w:rsid w:val="005C7355"/>
    <w:rsid w:val="005D02A1"/>
    <w:rsid w:val="005D1465"/>
    <w:rsid w:val="005D299B"/>
    <w:rsid w:val="005E1E19"/>
    <w:rsid w:val="005E2E2C"/>
    <w:rsid w:val="005E3EF8"/>
    <w:rsid w:val="005E74A3"/>
    <w:rsid w:val="005F2753"/>
    <w:rsid w:val="005F3A38"/>
    <w:rsid w:val="005F485A"/>
    <w:rsid w:val="005F523F"/>
    <w:rsid w:val="0060044B"/>
    <w:rsid w:val="006006A5"/>
    <w:rsid w:val="00601A22"/>
    <w:rsid w:val="00602008"/>
    <w:rsid w:val="00607572"/>
    <w:rsid w:val="00607817"/>
    <w:rsid w:val="00611BA5"/>
    <w:rsid w:val="006126A5"/>
    <w:rsid w:val="00613E1A"/>
    <w:rsid w:val="00617830"/>
    <w:rsid w:val="00620A00"/>
    <w:rsid w:val="00620A8D"/>
    <w:rsid w:val="0062224A"/>
    <w:rsid w:val="00622C4B"/>
    <w:rsid w:val="00627DF0"/>
    <w:rsid w:val="00630657"/>
    <w:rsid w:val="00631E29"/>
    <w:rsid w:val="0063706A"/>
    <w:rsid w:val="0063725C"/>
    <w:rsid w:val="006429AA"/>
    <w:rsid w:val="00644ACD"/>
    <w:rsid w:val="00647D08"/>
    <w:rsid w:val="00653A4B"/>
    <w:rsid w:val="00656051"/>
    <w:rsid w:val="006612DC"/>
    <w:rsid w:val="006623FA"/>
    <w:rsid w:val="00663416"/>
    <w:rsid w:val="00667484"/>
    <w:rsid w:val="00667875"/>
    <w:rsid w:val="00670ADE"/>
    <w:rsid w:val="00670C7F"/>
    <w:rsid w:val="006728DD"/>
    <w:rsid w:val="00673721"/>
    <w:rsid w:val="006738A4"/>
    <w:rsid w:val="00673BE6"/>
    <w:rsid w:val="0067411A"/>
    <w:rsid w:val="00674FD3"/>
    <w:rsid w:val="00677D11"/>
    <w:rsid w:val="00682398"/>
    <w:rsid w:val="00682D36"/>
    <w:rsid w:val="00685888"/>
    <w:rsid w:val="00686382"/>
    <w:rsid w:val="006870E3"/>
    <w:rsid w:val="0068729B"/>
    <w:rsid w:val="006876AC"/>
    <w:rsid w:val="0068784D"/>
    <w:rsid w:val="006909E2"/>
    <w:rsid w:val="006912AA"/>
    <w:rsid w:val="006920ED"/>
    <w:rsid w:val="006920FA"/>
    <w:rsid w:val="00693EAF"/>
    <w:rsid w:val="00695531"/>
    <w:rsid w:val="00695630"/>
    <w:rsid w:val="00696511"/>
    <w:rsid w:val="006970D8"/>
    <w:rsid w:val="006A1EDE"/>
    <w:rsid w:val="006A5D9B"/>
    <w:rsid w:val="006A71F0"/>
    <w:rsid w:val="006A7620"/>
    <w:rsid w:val="006B00F1"/>
    <w:rsid w:val="006B5707"/>
    <w:rsid w:val="006C073E"/>
    <w:rsid w:val="006C0E52"/>
    <w:rsid w:val="006C3C1E"/>
    <w:rsid w:val="006C6065"/>
    <w:rsid w:val="006C7543"/>
    <w:rsid w:val="006D1CD1"/>
    <w:rsid w:val="006D2DC8"/>
    <w:rsid w:val="006E207C"/>
    <w:rsid w:val="006E31EC"/>
    <w:rsid w:val="006E3318"/>
    <w:rsid w:val="006E5DD2"/>
    <w:rsid w:val="006E5EB0"/>
    <w:rsid w:val="006E6814"/>
    <w:rsid w:val="006E7188"/>
    <w:rsid w:val="006F0273"/>
    <w:rsid w:val="006F0C48"/>
    <w:rsid w:val="006F3AB8"/>
    <w:rsid w:val="006F5080"/>
    <w:rsid w:val="006F6658"/>
    <w:rsid w:val="0070012D"/>
    <w:rsid w:val="00704DA8"/>
    <w:rsid w:val="0070609A"/>
    <w:rsid w:val="007065ED"/>
    <w:rsid w:val="007077F8"/>
    <w:rsid w:val="00710C0F"/>
    <w:rsid w:val="00711E64"/>
    <w:rsid w:val="00712A27"/>
    <w:rsid w:val="00713422"/>
    <w:rsid w:val="007148A1"/>
    <w:rsid w:val="00714A92"/>
    <w:rsid w:val="0072307E"/>
    <w:rsid w:val="007309BE"/>
    <w:rsid w:val="00730B1D"/>
    <w:rsid w:val="00731605"/>
    <w:rsid w:val="00736509"/>
    <w:rsid w:val="00736A76"/>
    <w:rsid w:val="00744CC4"/>
    <w:rsid w:val="0074790E"/>
    <w:rsid w:val="00751F74"/>
    <w:rsid w:val="00752384"/>
    <w:rsid w:val="00755BEF"/>
    <w:rsid w:val="00757A94"/>
    <w:rsid w:val="00757C72"/>
    <w:rsid w:val="00761215"/>
    <w:rsid w:val="00762A85"/>
    <w:rsid w:val="00762F4E"/>
    <w:rsid w:val="007633C1"/>
    <w:rsid w:val="0076393D"/>
    <w:rsid w:val="00765F97"/>
    <w:rsid w:val="00770ABA"/>
    <w:rsid w:val="007731D2"/>
    <w:rsid w:val="007735CD"/>
    <w:rsid w:val="0077530F"/>
    <w:rsid w:val="007755B2"/>
    <w:rsid w:val="0077652F"/>
    <w:rsid w:val="0078186A"/>
    <w:rsid w:val="00781C53"/>
    <w:rsid w:val="00790A4E"/>
    <w:rsid w:val="00790BD9"/>
    <w:rsid w:val="00790C9B"/>
    <w:rsid w:val="00792A26"/>
    <w:rsid w:val="00792B53"/>
    <w:rsid w:val="00793D44"/>
    <w:rsid w:val="00794D39"/>
    <w:rsid w:val="007954F5"/>
    <w:rsid w:val="00795E3D"/>
    <w:rsid w:val="00796F5B"/>
    <w:rsid w:val="007A0740"/>
    <w:rsid w:val="007A13A5"/>
    <w:rsid w:val="007A156B"/>
    <w:rsid w:val="007A1C7F"/>
    <w:rsid w:val="007A27D5"/>
    <w:rsid w:val="007A48AF"/>
    <w:rsid w:val="007A641E"/>
    <w:rsid w:val="007C207C"/>
    <w:rsid w:val="007C2C19"/>
    <w:rsid w:val="007C4A65"/>
    <w:rsid w:val="007C5FDF"/>
    <w:rsid w:val="007C706A"/>
    <w:rsid w:val="007D3B41"/>
    <w:rsid w:val="007E41B4"/>
    <w:rsid w:val="007E422A"/>
    <w:rsid w:val="007E4797"/>
    <w:rsid w:val="007E5112"/>
    <w:rsid w:val="007E5913"/>
    <w:rsid w:val="007E61DE"/>
    <w:rsid w:val="007E6BEE"/>
    <w:rsid w:val="007F0610"/>
    <w:rsid w:val="007F22B0"/>
    <w:rsid w:val="007F2352"/>
    <w:rsid w:val="007F3384"/>
    <w:rsid w:val="008009CB"/>
    <w:rsid w:val="008039C2"/>
    <w:rsid w:val="00805288"/>
    <w:rsid w:val="00805827"/>
    <w:rsid w:val="008063A4"/>
    <w:rsid w:val="0081085A"/>
    <w:rsid w:val="008136A8"/>
    <w:rsid w:val="00814C2A"/>
    <w:rsid w:val="008211C9"/>
    <w:rsid w:val="008216F7"/>
    <w:rsid w:val="00826237"/>
    <w:rsid w:val="00833543"/>
    <w:rsid w:val="008346C6"/>
    <w:rsid w:val="008401EB"/>
    <w:rsid w:val="0084342A"/>
    <w:rsid w:val="00843E44"/>
    <w:rsid w:val="00845830"/>
    <w:rsid w:val="008543F4"/>
    <w:rsid w:val="00862C37"/>
    <w:rsid w:val="00863AFC"/>
    <w:rsid w:val="008657B3"/>
    <w:rsid w:val="00870026"/>
    <w:rsid w:val="008724EF"/>
    <w:rsid w:val="00872D3A"/>
    <w:rsid w:val="00880AEA"/>
    <w:rsid w:val="0088112A"/>
    <w:rsid w:val="00881258"/>
    <w:rsid w:val="00881D81"/>
    <w:rsid w:val="00885F92"/>
    <w:rsid w:val="00886779"/>
    <w:rsid w:val="008871C7"/>
    <w:rsid w:val="008909EB"/>
    <w:rsid w:val="008916E7"/>
    <w:rsid w:val="008936F2"/>
    <w:rsid w:val="0089400E"/>
    <w:rsid w:val="00894447"/>
    <w:rsid w:val="008958D3"/>
    <w:rsid w:val="008A1A3B"/>
    <w:rsid w:val="008A1A84"/>
    <w:rsid w:val="008A3F6A"/>
    <w:rsid w:val="008A42E9"/>
    <w:rsid w:val="008B0642"/>
    <w:rsid w:val="008B3032"/>
    <w:rsid w:val="008B384C"/>
    <w:rsid w:val="008B56F8"/>
    <w:rsid w:val="008B6B3D"/>
    <w:rsid w:val="008C6F76"/>
    <w:rsid w:val="008D066A"/>
    <w:rsid w:val="008D586B"/>
    <w:rsid w:val="008D676A"/>
    <w:rsid w:val="008E6ECF"/>
    <w:rsid w:val="008E71AB"/>
    <w:rsid w:val="008E7FCB"/>
    <w:rsid w:val="008F0D63"/>
    <w:rsid w:val="008F13DB"/>
    <w:rsid w:val="008F14F0"/>
    <w:rsid w:val="008F201F"/>
    <w:rsid w:val="008F316C"/>
    <w:rsid w:val="008F3BAA"/>
    <w:rsid w:val="008F523A"/>
    <w:rsid w:val="008F77C8"/>
    <w:rsid w:val="00900011"/>
    <w:rsid w:val="00904175"/>
    <w:rsid w:val="00905312"/>
    <w:rsid w:val="00905A51"/>
    <w:rsid w:val="00905D41"/>
    <w:rsid w:val="009119AF"/>
    <w:rsid w:val="009133A4"/>
    <w:rsid w:val="00921787"/>
    <w:rsid w:val="00921B63"/>
    <w:rsid w:val="0092312E"/>
    <w:rsid w:val="00925237"/>
    <w:rsid w:val="009279B1"/>
    <w:rsid w:val="00934753"/>
    <w:rsid w:val="0093503B"/>
    <w:rsid w:val="00935550"/>
    <w:rsid w:val="00936912"/>
    <w:rsid w:val="009417A9"/>
    <w:rsid w:val="00942381"/>
    <w:rsid w:val="009438DB"/>
    <w:rsid w:val="00943B69"/>
    <w:rsid w:val="00950072"/>
    <w:rsid w:val="00950E72"/>
    <w:rsid w:val="0095282F"/>
    <w:rsid w:val="0095285B"/>
    <w:rsid w:val="00953762"/>
    <w:rsid w:val="00956EE9"/>
    <w:rsid w:val="0095778B"/>
    <w:rsid w:val="009617ED"/>
    <w:rsid w:val="00962926"/>
    <w:rsid w:val="009651C0"/>
    <w:rsid w:val="00965617"/>
    <w:rsid w:val="00971F8A"/>
    <w:rsid w:val="00973B5F"/>
    <w:rsid w:val="00974245"/>
    <w:rsid w:val="00975E96"/>
    <w:rsid w:val="009768BC"/>
    <w:rsid w:val="00977094"/>
    <w:rsid w:val="00977E85"/>
    <w:rsid w:val="00981FF8"/>
    <w:rsid w:val="009945C1"/>
    <w:rsid w:val="00994827"/>
    <w:rsid w:val="00994F48"/>
    <w:rsid w:val="0099744B"/>
    <w:rsid w:val="009A0125"/>
    <w:rsid w:val="009A05F1"/>
    <w:rsid w:val="009A0C27"/>
    <w:rsid w:val="009A437B"/>
    <w:rsid w:val="009A7973"/>
    <w:rsid w:val="009B0379"/>
    <w:rsid w:val="009B0CA7"/>
    <w:rsid w:val="009B0E98"/>
    <w:rsid w:val="009B0F21"/>
    <w:rsid w:val="009B1650"/>
    <w:rsid w:val="009B3938"/>
    <w:rsid w:val="009B4692"/>
    <w:rsid w:val="009B53F8"/>
    <w:rsid w:val="009B599C"/>
    <w:rsid w:val="009B5A71"/>
    <w:rsid w:val="009B68A2"/>
    <w:rsid w:val="009B727D"/>
    <w:rsid w:val="009C04DD"/>
    <w:rsid w:val="009C0C45"/>
    <w:rsid w:val="009C14D8"/>
    <w:rsid w:val="009C5B12"/>
    <w:rsid w:val="009C636C"/>
    <w:rsid w:val="009D4A0D"/>
    <w:rsid w:val="009D4AAE"/>
    <w:rsid w:val="009D512F"/>
    <w:rsid w:val="009D7091"/>
    <w:rsid w:val="009E170E"/>
    <w:rsid w:val="009E1D29"/>
    <w:rsid w:val="009E2CDA"/>
    <w:rsid w:val="009E6431"/>
    <w:rsid w:val="009F0233"/>
    <w:rsid w:val="009F565D"/>
    <w:rsid w:val="009F716D"/>
    <w:rsid w:val="00A009F6"/>
    <w:rsid w:val="00A02224"/>
    <w:rsid w:val="00A07311"/>
    <w:rsid w:val="00A103EC"/>
    <w:rsid w:val="00A14A85"/>
    <w:rsid w:val="00A16F47"/>
    <w:rsid w:val="00A17326"/>
    <w:rsid w:val="00A20320"/>
    <w:rsid w:val="00A204A4"/>
    <w:rsid w:val="00A2526E"/>
    <w:rsid w:val="00A253A3"/>
    <w:rsid w:val="00A25B66"/>
    <w:rsid w:val="00A27093"/>
    <w:rsid w:val="00A27D39"/>
    <w:rsid w:val="00A30B5C"/>
    <w:rsid w:val="00A32AD9"/>
    <w:rsid w:val="00A32E0A"/>
    <w:rsid w:val="00A330D1"/>
    <w:rsid w:val="00A33665"/>
    <w:rsid w:val="00A35D8C"/>
    <w:rsid w:val="00A37EB2"/>
    <w:rsid w:val="00A407DC"/>
    <w:rsid w:val="00A41300"/>
    <w:rsid w:val="00A42BA9"/>
    <w:rsid w:val="00A43ED5"/>
    <w:rsid w:val="00A44399"/>
    <w:rsid w:val="00A51FBB"/>
    <w:rsid w:val="00A52CBF"/>
    <w:rsid w:val="00A54B50"/>
    <w:rsid w:val="00A60181"/>
    <w:rsid w:val="00A61A8F"/>
    <w:rsid w:val="00A62118"/>
    <w:rsid w:val="00A62F63"/>
    <w:rsid w:val="00A63309"/>
    <w:rsid w:val="00A6505E"/>
    <w:rsid w:val="00A6518E"/>
    <w:rsid w:val="00A66A62"/>
    <w:rsid w:val="00A67652"/>
    <w:rsid w:val="00A70980"/>
    <w:rsid w:val="00A72560"/>
    <w:rsid w:val="00A82F10"/>
    <w:rsid w:val="00A84B5F"/>
    <w:rsid w:val="00A858E3"/>
    <w:rsid w:val="00A86C11"/>
    <w:rsid w:val="00A87900"/>
    <w:rsid w:val="00A87D66"/>
    <w:rsid w:val="00A9028B"/>
    <w:rsid w:val="00A91819"/>
    <w:rsid w:val="00A944A5"/>
    <w:rsid w:val="00AA00A6"/>
    <w:rsid w:val="00AA30B3"/>
    <w:rsid w:val="00AA333D"/>
    <w:rsid w:val="00AA34D7"/>
    <w:rsid w:val="00AA385F"/>
    <w:rsid w:val="00AA4A8E"/>
    <w:rsid w:val="00AB053A"/>
    <w:rsid w:val="00AB06F4"/>
    <w:rsid w:val="00AB27E4"/>
    <w:rsid w:val="00AB327C"/>
    <w:rsid w:val="00AB45EB"/>
    <w:rsid w:val="00AB4656"/>
    <w:rsid w:val="00AB553B"/>
    <w:rsid w:val="00AB5C3C"/>
    <w:rsid w:val="00AC10A3"/>
    <w:rsid w:val="00AC7840"/>
    <w:rsid w:val="00AC7C92"/>
    <w:rsid w:val="00AD01D9"/>
    <w:rsid w:val="00AD262C"/>
    <w:rsid w:val="00AD4452"/>
    <w:rsid w:val="00AD73C2"/>
    <w:rsid w:val="00AD77DD"/>
    <w:rsid w:val="00AE5328"/>
    <w:rsid w:val="00AE53DB"/>
    <w:rsid w:val="00AF09F6"/>
    <w:rsid w:val="00AF1CFD"/>
    <w:rsid w:val="00AF2AC2"/>
    <w:rsid w:val="00AF3406"/>
    <w:rsid w:val="00AF403D"/>
    <w:rsid w:val="00AF60D0"/>
    <w:rsid w:val="00AF696D"/>
    <w:rsid w:val="00AF69C4"/>
    <w:rsid w:val="00B00CF4"/>
    <w:rsid w:val="00B00FE8"/>
    <w:rsid w:val="00B02194"/>
    <w:rsid w:val="00B02DCF"/>
    <w:rsid w:val="00B05291"/>
    <w:rsid w:val="00B13498"/>
    <w:rsid w:val="00B14450"/>
    <w:rsid w:val="00B174B1"/>
    <w:rsid w:val="00B2309A"/>
    <w:rsid w:val="00B2377C"/>
    <w:rsid w:val="00B23A83"/>
    <w:rsid w:val="00B24170"/>
    <w:rsid w:val="00B26D57"/>
    <w:rsid w:val="00B306CC"/>
    <w:rsid w:val="00B36CEA"/>
    <w:rsid w:val="00B37027"/>
    <w:rsid w:val="00B4044B"/>
    <w:rsid w:val="00B416B9"/>
    <w:rsid w:val="00B4189B"/>
    <w:rsid w:val="00B42AEC"/>
    <w:rsid w:val="00B452D9"/>
    <w:rsid w:val="00B45456"/>
    <w:rsid w:val="00B4668F"/>
    <w:rsid w:val="00B5042E"/>
    <w:rsid w:val="00B50894"/>
    <w:rsid w:val="00B5099D"/>
    <w:rsid w:val="00B54773"/>
    <w:rsid w:val="00B568CD"/>
    <w:rsid w:val="00B56D09"/>
    <w:rsid w:val="00B648EA"/>
    <w:rsid w:val="00B6542B"/>
    <w:rsid w:val="00B70A83"/>
    <w:rsid w:val="00B70C17"/>
    <w:rsid w:val="00B74D15"/>
    <w:rsid w:val="00B879C7"/>
    <w:rsid w:val="00B90B88"/>
    <w:rsid w:val="00B91AF0"/>
    <w:rsid w:val="00B93AF3"/>
    <w:rsid w:val="00BA2BC2"/>
    <w:rsid w:val="00BA380E"/>
    <w:rsid w:val="00BA3D01"/>
    <w:rsid w:val="00BA49EC"/>
    <w:rsid w:val="00BA4A19"/>
    <w:rsid w:val="00BB3DD1"/>
    <w:rsid w:val="00BC3EFE"/>
    <w:rsid w:val="00BC723F"/>
    <w:rsid w:val="00BD0C6C"/>
    <w:rsid w:val="00BD2B29"/>
    <w:rsid w:val="00BD383D"/>
    <w:rsid w:val="00BD3B75"/>
    <w:rsid w:val="00BD62B9"/>
    <w:rsid w:val="00BD7A00"/>
    <w:rsid w:val="00BE3D94"/>
    <w:rsid w:val="00BE4CC4"/>
    <w:rsid w:val="00BE5C1F"/>
    <w:rsid w:val="00BE734F"/>
    <w:rsid w:val="00BE7D1E"/>
    <w:rsid w:val="00BF07C2"/>
    <w:rsid w:val="00BF0E81"/>
    <w:rsid w:val="00BF3381"/>
    <w:rsid w:val="00C110D2"/>
    <w:rsid w:val="00C13EA8"/>
    <w:rsid w:val="00C1529D"/>
    <w:rsid w:val="00C15FB9"/>
    <w:rsid w:val="00C21DA5"/>
    <w:rsid w:val="00C2395F"/>
    <w:rsid w:val="00C24466"/>
    <w:rsid w:val="00C24646"/>
    <w:rsid w:val="00C24F45"/>
    <w:rsid w:val="00C3164E"/>
    <w:rsid w:val="00C325CA"/>
    <w:rsid w:val="00C32F3B"/>
    <w:rsid w:val="00C34BFD"/>
    <w:rsid w:val="00C365BB"/>
    <w:rsid w:val="00C36AEC"/>
    <w:rsid w:val="00C407CB"/>
    <w:rsid w:val="00C43796"/>
    <w:rsid w:val="00C44F4F"/>
    <w:rsid w:val="00C47C35"/>
    <w:rsid w:val="00C52BD8"/>
    <w:rsid w:val="00C53D27"/>
    <w:rsid w:val="00C548A7"/>
    <w:rsid w:val="00C6313F"/>
    <w:rsid w:val="00C663F2"/>
    <w:rsid w:val="00C719CD"/>
    <w:rsid w:val="00C74954"/>
    <w:rsid w:val="00C80A92"/>
    <w:rsid w:val="00C822CD"/>
    <w:rsid w:val="00C84037"/>
    <w:rsid w:val="00C852FB"/>
    <w:rsid w:val="00C853A3"/>
    <w:rsid w:val="00C86C76"/>
    <w:rsid w:val="00C91E8E"/>
    <w:rsid w:val="00C9279A"/>
    <w:rsid w:val="00C94946"/>
    <w:rsid w:val="00C9646B"/>
    <w:rsid w:val="00C966FE"/>
    <w:rsid w:val="00C96C60"/>
    <w:rsid w:val="00C97753"/>
    <w:rsid w:val="00C977C4"/>
    <w:rsid w:val="00CA6B12"/>
    <w:rsid w:val="00CA7D0C"/>
    <w:rsid w:val="00CB3F0D"/>
    <w:rsid w:val="00CB4E21"/>
    <w:rsid w:val="00CB66C7"/>
    <w:rsid w:val="00CB790E"/>
    <w:rsid w:val="00CC4A1B"/>
    <w:rsid w:val="00CD0B6D"/>
    <w:rsid w:val="00CD1CAF"/>
    <w:rsid w:val="00CD1F72"/>
    <w:rsid w:val="00CD5497"/>
    <w:rsid w:val="00CD5AE7"/>
    <w:rsid w:val="00CD64ED"/>
    <w:rsid w:val="00CD6C28"/>
    <w:rsid w:val="00CD732C"/>
    <w:rsid w:val="00CE2F87"/>
    <w:rsid w:val="00CF172E"/>
    <w:rsid w:val="00CF1AC4"/>
    <w:rsid w:val="00CF77BF"/>
    <w:rsid w:val="00D00DC9"/>
    <w:rsid w:val="00D01344"/>
    <w:rsid w:val="00D02856"/>
    <w:rsid w:val="00D064A3"/>
    <w:rsid w:val="00D066AF"/>
    <w:rsid w:val="00D10917"/>
    <w:rsid w:val="00D11A6E"/>
    <w:rsid w:val="00D170C1"/>
    <w:rsid w:val="00D1719F"/>
    <w:rsid w:val="00D20D12"/>
    <w:rsid w:val="00D20E75"/>
    <w:rsid w:val="00D222D8"/>
    <w:rsid w:val="00D225F6"/>
    <w:rsid w:val="00D27048"/>
    <w:rsid w:val="00D325F4"/>
    <w:rsid w:val="00D3580A"/>
    <w:rsid w:val="00D41DAA"/>
    <w:rsid w:val="00D45B95"/>
    <w:rsid w:val="00D509C1"/>
    <w:rsid w:val="00D5221B"/>
    <w:rsid w:val="00D553ED"/>
    <w:rsid w:val="00D55DEE"/>
    <w:rsid w:val="00D561F1"/>
    <w:rsid w:val="00D565CA"/>
    <w:rsid w:val="00D610A5"/>
    <w:rsid w:val="00D63650"/>
    <w:rsid w:val="00D64830"/>
    <w:rsid w:val="00D65437"/>
    <w:rsid w:val="00D71CC9"/>
    <w:rsid w:val="00D7370F"/>
    <w:rsid w:val="00D73949"/>
    <w:rsid w:val="00D73F0C"/>
    <w:rsid w:val="00D77EB4"/>
    <w:rsid w:val="00D81E4C"/>
    <w:rsid w:val="00D84667"/>
    <w:rsid w:val="00D84EB8"/>
    <w:rsid w:val="00D8598A"/>
    <w:rsid w:val="00D86990"/>
    <w:rsid w:val="00D87F19"/>
    <w:rsid w:val="00D90E76"/>
    <w:rsid w:val="00D92B12"/>
    <w:rsid w:val="00DA2ADB"/>
    <w:rsid w:val="00DA7162"/>
    <w:rsid w:val="00DA795F"/>
    <w:rsid w:val="00DB3062"/>
    <w:rsid w:val="00DB37DE"/>
    <w:rsid w:val="00DB493A"/>
    <w:rsid w:val="00DB4C37"/>
    <w:rsid w:val="00DB59AC"/>
    <w:rsid w:val="00DB6166"/>
    <w:rsid w:val="00DB769F"/>
    <w:rsid w:val="00DC0A85"/>
    <w:rsid w:val="00DC18E0"/>
    <w:rsid w:val="00DC2241"/>
    <w:rsid w:val="00DC2CCD"/>
    <w:rsid w:val="00DC33DC"/>
    <w:rsid w:val="00DC4398"/>
    <w:rsid w:val="00DC46F5"/>
    <w:rsid w:val="00DC4BDF"/>
    <w:rsid w:val="00DC7FB6"/>
    <w:rsid w:val="00DD0EF6"/>
    <w:rsid w:val="00DD4A5E"/>
    <w:rsid w:val="00DD7ABD"/>
    <w:rsid w:val="00DE5644"/>
    <w:rsid w:val="00DE6A77"/>
    <w:rsid w:val="00DE6D72"/>
    <w:rsid w:val="00DF0762"/>
    <w:rsid w:val="00DF2812"/>
    <w:rsid w:val="00DF3FF6"/>
    <w:rsid w:val="00E10480"/>
    <w:rsid w:val="00E10821"/>
    <w:rsid w:val="00E10EDB"/>
    <w:rsid w:val="00E14AE2"/>
    <w:rsid w:val="00E16D73"/>
    <w:rsid w:val="00E171C0"/>
    <w:rsid w:val="00E17512"/>
    <w:rsid w:val="00E17D62"/>
    <w:rsid w:val="00E214C0"/>
    <w:rsid w:val="00E2298B"/>
    <w:rsid w:val="00E2330B"/>
    <w:rsid w:val="00E3188C"/>
    <w:rsid w:val="00E36F68"/>
    <w:rsid w:val="00E375EA"/>
    <w:rsid w:val="00E42518"/>
    <w:rsid w:val="00E429B8"/>
    <w:rsid w:val="00E54B25"/>
    <w:rsid w:val="00E553E0"/>
    <w:rsid w:val="00E5561F"/>
    <w:rsid w:val="00E56385"/>
    <w:rsid w:val="00E61655"/>
    <w:rsid w:val="00E6235E"/>
    <w:rsid w:val="00E64461"/>
    <w:rsid w:val="00E665DA"/>
    <w:rsid w:val="00E71711"/>
    <w:rsid w:val="00E735E2"/>
    <w:rsid w:val="00E76E4E"/>
    <w:rsid w:val="00E819F8"/>
    <w:rsid w:val="00E820E4"/>
    <w:rsid w:val="00E82780"/>
    <w:rsid w:val="00E83FCC"/>
    <w:rsid w:val="00E84CA6"/>
    <w:rsid w:val="00E8627C"/>
    <w:rsid w:val="00E9058E"/>
    <w:rsid w:val="00E92CC4"/>
    <w:rsid w:val="00E9307C"/>
    <w:rsid w:val="00E941BA"/>
    <w:rsid w:val="00E95B7C"/>
    <w:rsid w:val="00EA1E45"/>
    <w:rsid w:val="00EA3005"/>
    <w:rsid w:val="00EA32AF"/>
    <w:rsid w:val="00EA468C"/>
    <w:rsid w:val="00EA6C2C"/>
    <w:rsid w:val="00EB11F9"/>
    <w:rsid w:val="00EB2062"/>
    <w:rsid w:val="00EB261F"/>
    <w:rsid w:val="00EB4383"/>
    <w:rsid w:val="00EB49AA"/>
    <w:rsid w:val="00EB7E87"/>
    <w:rsid w:val="00EB7FEB"/>
    <w:rsid w:val="00EC070C"/>
    <w:rsid w:val="00EC2DF9"/>
    <w:rsid w:val="00EC3511"/>
    <w:rsid w:val="00EC3C8F"/>
    <w:rsid w:val="00EC45A9"/>
    <w:rsid w:val="00EC7160"/>
    <w:rsid w:val="00ED4AD8"/>
    <w:rsid w:val="00ED4D84"/>
    <w:rsid w:val="00ED5567"/>
    <w:rsid w:val="00ED5AB5"/>
    <w:rsid w:val="00ED5BFA"/>
    <w:rsid w:val="00ED5CDB"/>
    <w:rsid w:val="00ED6706"/>
    <w:rsid w:val="00ED677E"/>
    <w:rsid w:val="00ED71BF"/>
    <w:rsid w:val="00EE477B"/>
    <w:rsid w:val="00EE4A5C"/>
    <w:rsid w:val="00EE6B2D"/>
    <w:rsid w:val="00EE72BF"/>
    <w:rsid w:val="00EF0114"/>
    <w:rsid w:val="00EF03D9"/>
    <w:rsid w:val="00EF442D"/>
    <w:rsid w:val="00EF453C"/>
    <w:rsid w:val="00EF4CB6"/>
    <w:rsid w:val="00EF7780"/>
    <w:rsid w:val="00F02CB9"/>
    <w:rsid w:val="00F05121"/>
    <w:rsid w:val="00F0521C"/>
    <w:rsid w:val="00F10F3C"/>
    <w:rsid w:val="00F125DF"/>
    <w:rsid w:val="00F126AF"/>
    <w:rsid w:val="00F13476"/>
    <w:rsid w:val="00F15C8E"/>
    <w:rsid w:val="00F15E1D"/>
    <w:rsid w:val="00F16CB4"/>
    <w:rsid w:val="00F172D9"/>
    <w:rsid w:val="00F17B56"/>
    <w:rsid w:val="00F24231"/>
    <w:rsid w:val="00F2475B"/>
    <w:rsid w:val="00F25232"/>
    <w:rsid w:val="00F25B40"/>
    <w:rsid w:val="00F30FC8"/>
    <w:rsid w:val="00F31EA1"/>
    <w:rsid w:val="00F32628"/>
    <w:rsid w:val="00F334F4"/>
    <w:rsid w:val="00F370EB"/>
    <w:rsid w:val="00F3790E"/>
    <w:rsid w:val="00F40EB3"/>
    <w:rsid w:val="00F418C7"/>
    <w:rsid w:val="00F41A18"/>
    <w:rsid w:val="00F41B52"/>
    <w:rsid w:val="00F42F90"/>
    <w:rsid w:val="00F4416E"/>
    <w:rsid w:val="00F50920"/>
    <w:rsid w:val="00F519DA"/>
    <w:rsid w:val="00F53B36"/>
    <w:rsid w:val="00F54FED"/>
    <w:rsid w:val="00F57531"/>
    <w:rsid w:val="00F70ED3"/>
    <w:rsid w:val="00F73206"/>
    <w:rsid w:val="00F7629F"/>
    <w:rsid w:val="00F774EB"/>
    <w:rsid w:val="00F77D26"/>
    <w:rsid w:val="00F77D73"/>
    <w:rsid w:val="00F825B3"/>
    <w:rsid w:val="00F827C4"/>
    <w:rsid w:val="00F832C7"/>
    <w:rsid w:val="00F83440"/>
    <w:rsid w:val="00F84C57"/>
    <w:rsid w:val="00F87DD3"/>
    <w:rsid w:val="00F92A6B"/>
    <w:rsid w:val="00F94F26"/>
    <w:rsid w:val="00F95350"/>
    <w:rsid w:val="00F960CB"/>
    <w:rsid w:val="00F97E53"/>
    <w:rsid w:val="00FA198C"/>
    <w:rsid w:val="00FA25AD"/>
    <w:rsid w:val="00FA25F2"/>
    <w:rsid w:val="00FA42DE"/>
    <w:rsid w:val="00FA6D37"/>
    <w:rsid w:val="00FB1DC1"/>
    <w:rsid w:val="00FB6BC0"/>
    <w:rsid w:val="00FC00B5"/>
    <w:rsid w:val="00FC18D5"/>
    <w:rsid w:val="00FC3C0E"/>
    <w:rsid w:val="00FC4754"/>
    <w:rsid w:val="00FC5705"/>
    <w:rsid w:val="00FC60A0"/>
    <w:rsid w:val="00FC7F18"/>
    <w:rsid w:val="00FD2519"/>
    <w:rsid w:val="00FD7945"/>
    <w:rsid w:val="00FE2E26"/>
    <w:rsid w:val="00FE49B6"/>
    <w:rsid w:val="00FE4AE7"/>
    <w:rsid w:val="00FE4B6B"/>
    <w:rsid w:val="00FE50C5"/>
    <w:rsid w:val="00FE691F"/>
    <w:rsid w:val="00FF373C"/>
    <w:rsid w:val="00FF4383"/>
    <w:rsid w:val="00FF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9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B5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59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82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8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171</Words>
  <Characters>979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</Properties>
</file>